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36BF" w14:textId="77777777" w:rsidR="00E15F14" w:rsidRPr="00282852" w:rsidRDefault="00943E27" w:rsidP="00943E27">
      <w:pPr>
        <w:pStyle w:val="Word"/>
        <w:spacing w:line="566" w:lineRule="exact"/>
        <w:jc w:val="lef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>様式</w:t>
      </w:r>
      <w:r w:rsidRPr="00282852">
        <w:rPr>
          <w:rFonts w:ascii="BIZ UDゴシック" w:eastAsia="BIZ UDゴシック" w:hAnsi="BIZ UDゴシック" w:hint="default"/>
        </w:rPr>
        <w:t>３</w:t>
      </w:r>
    </w:p>
    <w:p w14:paraId="2ED736C0" w14:textId="77777777" w:rsidR="00943E27" w:rsidRPr="00282852" w:rsidRDefault="00943E27" w:rsidP="00943E27">
      <w:pPr>
        <w:pStyle w:val="Word"/>
        <w:spacing w:line="566" w:lineRule="exact"/>
        <w:jc w:val="left"/>
        <w:rPr>
          <w:rFonts w:ascii="BIZ UDゴシック" w:eastAsia="BIZ UDゴシック" w:hAnsi="BIZ UDゴシック" w:hint="default"/>
        </w:rPr>
      </w:pPr>
    </w:p>
    <w:p w14:paraId="2ED736C1" w14:textId="77777777" w:rsidR="00E15F14" w:rsidRPr="00282852" w:rsidRDefault="00931CFF">
      <w:pPr>
        <w:pStyle w:val="Word"/>
        <w:spacing w:line="566" w:lineRule="exact"/>
        <w:jc w:val="righ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>令和</w:t>
      </w:r>
      <w:r w:rsidR="00E15F14" w:rsidRPr="00282852">
        <w:rPr>
          <w:rFonts w:ascii="BIZ UDゴシック" w:eastAsia="BIZ UDゴシック" w:hAnsi="BIZ UDゴシック"/>
        </w:rPr>
        <w:t xml:space="preserve">　　年　　月　　日</w:t>
      </w:r>
    </w:p>
    <w:p w14:paraId="2ED736C2" w14:textId="77777777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 xml:space="preserve">　群馬県知事　</w:t>
      </w:r>
      <w:r w:rsidR="00931CFF" w:rsidRPr="00282852">
        <w:rPr>
          <w:rFonts w:ascii="BIZ UDゴシック" w:eastAsia="BIZ UDゴシック" w:hAnsi="BIZ UDゴシック"/>
        </w:rPr>
        <w:t>山本　一太</w:t>
      </w:r>
      <w:r w:rsidRPr="00282852">
        <w:rPr>
          <w:rFonts w:ascii="BIZ UDゴシック" w:eastAsia="BIZ UDゴシック" w:hAnsi="BIZ UDゴシック"/>
        </w:rPr>
        <w:t xml:space="preserve">　あて</w:t>
      </w:r>
    </w:p>
    <w:p w14:paraId="2ED736C3" w14:textId="77777777" w:rsidR="00E15F14" w:rsidRPr="00282852" w:rsidRDefault="00E15F14" w:rsidP="00282852">
      <w:pPr>
        <w:pStyle w:val="Word"/>
        <w:spacing w:line="566" w:lineRule="exact"/>
        <w:ind w:firstLineChars="2123" w:firstLine="4814"/>
        <w:jc w:val="left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</w:rPr>
        <w:t>事業者名</w:t>
      </w:r>
    </w:p>
    <w:p w14:paraId="2ED736C4" w14:textId="77777777" w:rsidR="00E15F14" w:rsidRPr="00282852" w:rsidRDefault="00E15F14" w:rsidP="321B0E9C">
      <w:pPr>
        <w:pStyle w:val="Word"/>
        <w:spacing w:line="566" w:lineRule="exact"/>
        <w:ind w:firstLineChars="2123" w:firstLine="4814"/>
        <w:jc w:val="left"/>
        <w:rPr>
          <w:rFonts w:ascii="BIZ UDゴシック" w:eastAsia="BIZ UDゴシック" w:hAnsi="BIZ UDゴシック" w:hint="default"/>
          <w:sz w:val="18"/>
          <w:szCs w:val="18"/>
        </w:rPr>
      </w:pPr>
      <w:r w:rsidRPr="00282852">
        <w:rPr>
          <w:rFonts w:ascii="BIZ UDゴシック" w:eastAsia="BIZ UDゴシック" w:hAnsi="BIZ UDゴシック"/>
        </w:rPr>
        <w:t>代表者名</w:t>
      </w:r>
      <w:r w:rsidRPr="00282852">
        <w:rPr>
          <w:rFonts w:ascii="BIZ UDゴシック" w:eastAsia="BIZ UDゴシック" w:hAnsi="BIZ UDゴシック"/>
          <w:spacing w:val="-2"/>
        </w:rPr>
        <w:t xml:space="preserve">                            </w:t>
      </w:r>
    </w:p>
    <w:p w14:paraId="2ED736C5" w14:textId="77777777" w:rsidR="00E15F14" w:rsidRPr="00282852" w:rsidRDefault="00E15F14" w:rsidP="00282852">
      <w:pPr>
        <w:pStyle w:val="Word"/>
        <w:spacing w:line="566" w:lineRule="exact"/>
        <w:ind w:firstLineChars="2123" w:firstLine="4814"/>
        <w:rPr>
          <w:rFonts w:ascii="BIZ UDゴシック" w:eastAsia="BIZ UDゴシック" w:hAnsi="BIZ UDゴシック" w:hint="default"/>
        </w:rPr>
      </w:pPr>
    </w:p>
    <w:p w14:paraId="2ED736C6" w14:textId="77777777" w:rsidR="00E15F14" w:rsidRPr="00282852" w:rsidRDefault="00E15F14">
      <w:pPr>
        <w:pStyle w:val="Word"/>
        <w:spacing w:line="566" w:lineRule="exact"/>
        <w:jc w:val="center"/>
        <w:rPr>
          <w:rFonts w:ascii="BIZ UDゴシック" w:eastAsia="BIZ UDゴシック" w:hAnsi="BIZ UDゴシック" w:hint="default"/>
        </w:rPr>
      </w:pPr>
      <w:r w:rsidRPr="00282852">
        <w:rPr>
          <w:rFonts w:ascii="BIZ UDゴシック" w:eastAsia="BIZ UDゴシック" w:hAnsi="BIZ UDゴシック"/>
          <w:b/>
          <w:spacing w:val="6"/>
          <w:sz w:val="32"/>
        </w:rPr>
        <w:t>企画提案書</w:t>
      </w:r>
    </w:p>
    <w:p w14:paraId="2ED736C7" w14:textId="77777777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</w:p>
    <w:p w14:paraId="2ED736C8" w14:textId="1BEBA3FE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  <w:r w:rsidRPr="74C9E1DE">
        <w:rPr>
          <w:rFonts w:ascii="BIZ UDゴシック" w:eastAsia="BIZ UDゴシック" w:hAnsi="BIZ UDゴシック"/>
        </w:rPr>
        <w:t xml:space="preserve">　</w:t>
      </w:r>
      <w:r w:rsidR="002E12BE" w:rsidRPr="002E12BE">
        <w:rPr>
          <w:rFonts w:ascii="BIZ UDゴシック" w:eastAsia="BIZ UDゴシック" w:hAnsi="BIZ UDゴシック"/>
        </w:rPr>
        <w:t>道路ライブカメラ設置保守管理業務委託</w:t>
      </w:r>
      <w:r w:rsidRPr="74C9E1DE">
        <w:rPr>
          <w:rFonts w:ascii="BIZ UDゴシック" w:eastAsia="BIZ UDゴシック" w:hAnsi="BIZ UDゴシック"/>
        </w:rPr>
        <w:t>に係る委託事業者募集について、下記の書類を添えて応募します。</w:t>
      </w:r>
    </w:p>
    <w:p w14:paraId="2ED736C9" w14:textId="77777777" w:rsidR="00E15F14" w:rsidRPr="00282852" w:rsidRDefault="00E15F14">
      <w:pPr>
        <w:pStyle w:val="Word"/>
        <w:spacing w:line="566" w:lineRule="exact"/>
        <w:rPr>
          <w:rFonts w:ascii="BIZ UDゴシック" w:eastAsia="BIZ UDゴシック" w:hAnsi="BIZ UDゴシック" w:hint="default"/>
        </w:rPr>
      </w:pPr>
    </w:p>
    <w:p w14:paraId="7442A047" w14:textId="77777777" w:rsidR="00700A9C" w:rsidRDefault="00E15F14" w:rsidP="00700A9C">
      <w:pPr>
        <w:pStyle w:val="a9"/>
      </w:pPr>
      <w:r w:rsidRPr="00282852">
        <w:t>記</w:t>
      </w:r>
    </w:p>
    <w:p w14:paraId="3B0BAFB1" w14:textId="77777777" w:rsidR="00700A9C" w:rsidRPr="00D34BBC" w:rsidRDefault="00700A9C" w:rsidP="00700A9C">
      <w:pPr>
        <w:rPr>
          <w:rFonts w:ascii="BIZ UDPゴシック" w:eastAsia="BIZ UDPゴシック" w:hAnsi="BIZ UDPゴシック" w:hint="default"/>
        </w:rPr>
      </w:pPr>
    </w:p>
    <w:p w14:paraId="62624437" w14:textId="2880582D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1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</w:t>
      </w: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1．企画提案書本体（様式任意：A４、４ページ以内）　</w:t>
      </w:r>
    </w:p>
    <w:p w14:paraId="2E5625D1" w14:textId="439A97B3" w:rsidR="00D34BBC" w:rsidRPr="00D34BBC" w:rsidRDefault="00D34BBC" w:rsidP="00994C0B">
      <w:pPr>
        <w:rPr>
          <w:rFonts w:ascii="BIZ UDPゴシック" w:eastAsia="BIZ UDPゴシック" w:hAnsi="BIZ UDPゴシック" w:cs="Times New Roman" w:hint="default"/>
          <w:spacing w:val="4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</w:t>
      </w:r>
      <w:r>
        <w:rPr>
          <w:rFonts w:ascii="BIZ UDPゴシック" w:eastAsia="BIZ UDPゴシック" w:hAnsi="BIZ UDPゴシック"/>
          <w:sz w:val="24"/>
          <w:szCs w:val="21"/>
        </w:rPr>
        <w:t xml:space="preserve">　</w:t>
      </w: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</w:t>
      </w:r>
      <w:r>
        <w:rPr>
          <w:rFonts w:ascii="BIZ UDPゴシック" w:eastAsia="BIZ UDPゴシック" w:hAnsi="BIZ UDPゴシック"/>
          <w:sz w:val="24"/>
          <w:szCs w:val="21"/>
        </w:rPr>
        <w:t xml:space="preserve">　　</w:t>
      </w:r>
      <w:r w:rsidRPr="00D34BBC">
        <w:rPr>
          <w:rFonts w:ascii="BIZ UDPゴシック" w:eastAsia="BIZ UDPゴシック" w:hAnsi="BIZ UDPゴシック"/>
          <w:sz w:val="24"/>
          <w:szCs w:val="21"/>
        </w:rPr>
        <w:t xml:space="preserve">　　2．</w:t>
      </w:r>
      <w:r w:rsidRPr="00D34BBC">
        <w:rPr>
          <w:rFonts w:ascii="BIZ UDPゴシック" w:eastAsia="BIZ UDPゴシック" w:hAnsi="BIZ UDPゴシック"/>
          <w:sz w:val="24"/>
          <w:szCs w:val="24"/>
        </w:rPr>
        <w:t>委託費用積算書（様式任意：Ａ４）</w:t>
      </w:r>
    </w:p>
    <w:p w14:paraId="1DE64B1D" w14:textId="3CA69307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　</w:t>
      </w:r>
      <w:r w:rsidR="00994C0B">
        <w:rPr>
          <w:rFonts w:ascii="BIZ UDPゴシック" w:eastAsia="BIZ UDPゴシック" w:hAnsi="BIZ UDPゴシック"/>
          <w:sz w:val="24"/>
          <w:szCs w:val="24"/>
        </w:rPr>
        <w:t>3</w:t>
      </w:r>
      <w:r w:rsidRPr="00D34BBC">
        <w:rPr>
          <w:rFonts w:ascii="BIZ UDPゴシック" w:eastAsia="BIZ UDPゴシック" w:hAnsi="BIZ UDPゴシック"/>
          <w:sz w:val="24"/>
          <w:szCs w:val="24"/>
        </w:rPr>
        <w:t>．パンフレット等の会社概要が分かるもの</w:t>
      </w:r>
    </w:p>
    <w:p w14:paraId="26DC59A0" w14:textId="18DD4FE4" w:rsidR="00D34BBC" w:rsidRPr="00D34BBC" w:rsidRDefault="00D34BBC" w:rsidP="00D34BBC">
      <w:pPr>
        <w:ind w:firstLineChars="200" w:firstLine="494"/>
        <w:rPr>
          <w:rFonts w:ascii="BIZ UDPゴシック" w:eastAsia="BIZ UDPゴシック" w:hAnsi="BIZ UDPゴシック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　</w:t>
      </w:r>
      <w:r w:rsidR="00994C0B">
        <w:rPr>
          <w:rFonts w:ascii="BIZ UDPゴシック" w:eastAsia="BIZ UDPゴシック" w:hAnsi="BIZ UDPゴシック"/>
          <w:sz w:val="24"/>
          <w:szCs w:val="24"/>
        </w:rPr>
        <w:t>4</w:t>
      </w:r>
      <w:r w:rsidRPr="00D34BBC">
        <w:rPr>
          <w:rFonts w:ascii="BIZ UDPゴシック" w:eastAsia="BIZ UDPゴシック" w:hAnsi="BIZ UDPゴシック"/>
          <w:sz w:val="24"/>
          <w:szCs w:val="24"/>
        </w:rPr>
        <w:t>．課税（免税）事業者届出書（様式</w:t>
      </w:r>
      <w:r w:rsidR="0026489B">
        <w:rPr>
          <w:rFonts w:ascii="BIZ UDPゴシック" w:eastAsia="BIZ UDPゴシック" w:hAnsi="BIZ UDPゴシック"/>
          <w:sz w:val="24"/>
          <w:szCs w:val="24"/>
        </w:rPr>
        <w:t>4</w:t>
      </w:r>
      <w:r w:rsidRPr="00D34BBC">
        <w:rPr>
          <w:rFonts w:ascii="BIZ UDPゴシック" w:eastAsia="BIZ UDPゴシック" w:hAnsi="BIZ UDPゴシック"/>
          <w:sz w:val="24"/>
          <w:szCs w:val="24"/>
        </w:rPr>
        <w:t>）</w:t>
      </w:r>
    </w:p>
    <w:p w14:paraId="0352A88C" w14:textId="0886402E" w:rsidR="00D34BBC" w:rsidRPr="00D34BBC" w:rsidRDefault="00D34BBC" w:rsidP="00994C0B">
      <w:pPr>
        <w:ind w:firstLineChars="200" w:firstLine="494"/>
        <w:rPr>
          <w:rFonts w:ascii="BIZ UDPゴシック" w:eastAsia="BIZ UDPゴシック" w:hAnsi="BIZ UDPゴシック" w:cs="ＭＳ 明朝" w:hint="default"/>
          <w:sz w:val="24"/>
          <w:szCs w:val="24"/>
        </w:rPr>
      </w:pPr>
      <w:r w:rsidRPr="00D34BBC">
        <w:rPr>
          <w:rFonts w:ascii="BIZ UDPゴシック" w:eastAsia="BIZ UDPゴシック" w:hAnsi="BIZ UDPゴシック"/>
          <w:sz w:val="24"/>
          <w:szCs w:val="24"/>
        </w:rPr>
        <w:t xml:space="preserve">　　　　</w:t>
      </w:r>
    </w:p>
    <w:p w14:paraId="2ED736D1" w14:textId="4AB84352" w:rsidR="00282852" w:rsidRPr="00D34BBC" w:rsidRDefault="00282852" w:rsidP="00D34BBC">
      <w:pPr>
        <w:pStyle w:val="Word"/>
        <w:spacing w:line="566" w:lineRule="exact"/>
        <w:ind w:firstLineChars="200" w:firstLine="454"/>
        <w:rPr>
          <w:rFonts w:ascii="BIZ UDPゴシック" w:eastAsia="BIZ UDPゴシック" w:hAnsi="BIZ UDPゴシック" w:hint="default"/>
        </w:rPr>
      </w:pPr>
    </w:p>
    <w:sectPr w:rsidR="00282852" w:rsidRPr="00D34BBC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13D4" w14:textId="77777777" w:rsidR="004E0EBC" w:rsidRDefault="004E0EB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4C26626" w14:textId="77777777" w:rsidR="004E0EBC" w:rsidRDefault="004E0EB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FB6A" w14:textId="77777777" w:rsidR="004E0EBC" w:rsidRDefault="004E0EB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CC6862D" w14:textId="77777777" w:rsidR="004E0EBC" w:rsidRDefault="004E0EB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27"/>
    <w:rsid w:val="000005F3"/>
    <w:rsid w:val="000377C0"/>
    <w:rsid w:val="000515AD"/>
    <w:rsid w:val="000A7FD3"/>
    <w:rsid w:val="00127468"/>
    <w:rsid w:val="001910BB"/>
    <w:rsid w:val="001A2F17"/>
    <w:rsid w:val="0026489B"/>
    <w:rsid w:val="00276AF9"/>
    <w:rsid w:val="00282852"/>
    <w:rsid w:val="00296DDC"/>
    <w:rsid w:val="002D645C"/>
    <w:rsid w:val="002E12BE"/>
    <w:rsid w:val="00314A49"/>
    <w:rsid w:val="00377F16"/>
    <w:rsid w:val="003E4D2A"/>
    <w:rsid w:val="003F3C0F"/>
    <w:rsid w:val="004006F5"/>
    <w:rsid w:val="00420808"/>
    <w:rsid w:val="004C79C1"/>
    <w:rsid w:val="004E0EBC"/>
    <w:rsid w:val="005776A0"/>
    <w:rsid w:val="005A286E"/>
    <w:rsid w:val="005C76B0"/>
    <w:rsid w:val="0063293B"/>
    <w:rsid w:val="006B10B1"/>
    <w:rsid w:val="00700A9C"/>
    <w:rsid w:val="007B0A2A"/>
    <w:rsid w:val="0084212B"/>
    <w:rsid w:val="008C6501"/>
    <w:rsid w:val="008E5DE1"/>
    <w:rsid w:val="00914A0A"/>
    <w:rsid w:val="00931CFF"/>
    <w:rsid w:val="00943E27"/>
    <w:rsid w:val="00976CB3"/>
    <w:rsid w:val="009943ED"/>
    <w:rsid w:val="00994827"/>
    <w:rsid w:val="00994C0B"/>
    <w:rsid w:val="00A1515B"/>
    <w:rsid w:val="00A978C5"/>
    <w:rsid w:val="00AA0795"/>
    <w:rsid w:val="00AA7FEA"/>
    <w:rsid w:val="00AE0574"/>
    <w:rsid w:val="00B07E4B"/>
    <w:rsid w:val="00B1023B"/>
    <w:rsid w:val="00B606E1"/>
    <w:rsid w:val="00BF2539"/>
    <w:rsid w:val="00C541CF"/>
    <w:rsid w:val="00C739B8"/>
    <w:rsid w:val="00CF30FF"/>
    <w:rsid w:val="00D34BBC"/>
    <w:rsid w:val="00D41A7F"/>
    <w:rsid w:val="00DE46F7"/>
    <w:rsid w:val="00E15F14"/>
    <w:rsid w:val="00E85526"/>
    <w:rsid w:val="00EE74C8"/>
    <w:rsid w:val="00F1138A"/>
    <w:rsid w:val="00F616E1"/>
    <w:rsid w:val="00FA1573"/>
    <w:rsid w:val="00FA330F"/>
    <w:rsid w:val="321B0E9C"/>
    <w:rsid w:val="68C93920"/>
    <w:rsid w:val="7157A8C9"/>
    <w:rsid w:val="74C9E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73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A3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330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A3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330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7F1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00A9C"/>
    <w:pPr>
      <w:jc w:val="center"/>
    </w:pPr>
    <w:rPr>
      <w:rFonts w:ascii="BIZ UDゴシック" w:eastAsia="BIZ UDゴシック" w:hAnsi="BIZ UDゴシック" w:hint="default"/>
    </w:rPr>
  </w:style>
  <w:style w:type="character" w:customStyle="1" w:styleId="aa">
    <w:name w:val="記 (文字)"/>
    <w:basedOn w:val="a0"/>
    <w:link w:val="a9"/>
    <w:uiPriority w:val="99"/>
    <w:rsid w:val="00700A9C"/>
    <w:rPr>
      <w:rFonts w:ascii="BIZ UDゴシック" w:eastAsia="BIZ UDゴシック" w:hAnsi="BIZ UDゴシック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700A9C"/>
    <w:pPr>
      <w:jc w:val="right"/>
    </w:pPr>
    <w:rPr>
      <w:rFonts w:ascii="BIZ UDゴシック" w:eastAsia="BIZ UDゴシック" w:hAnsi="BIZ UDゴシック" w:hint="default"/>
    </w:rPr>
  </w:style>
  <w:style w:type="character" w:customStyle="1" w:styleId="ac">
    <w:name w:val="結語 (文字)"/>
    <w:basedOn w:val="a0"/>
    <w:link w:val="ab"/>
    <w:uiPriority w:val="99"/>
    <w:rsid w:val="00700A9C"/>
    <w:rPr>
      <w:rFonts w:ascii="BIZ UDゴシック" w:eastAsia="BIZ UDゴシック" w:hAnsi="BIZ UD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2026-02-16T05:00:00Z</dcterms:created>
  <dcterms:modified xsi:type="dcterms:W3CDTF">2026-02-16T05:00:00Z</dcterms:modified>
</cp:coreProperties>
</file>