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様式第１５号（ロ）（日本工業規格Ａ４）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Pr="00D94337" w:rsidRDefault="00D94337" w:rsidP="002B5CAE">
      <w:pPr>
        <w:suppressAutoHyphens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肥料販売業務開始届出事項変更届出書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    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年　　月　　日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群馬県知事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あて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住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所</w:t>
      </w:r>
    </w:p>
    <w:p w:rsidR="00D94337" w:rsidRPr="00D94337" w:rsidRDefault="00D94337" w:rsidP="00D94337">
      <w:pPr>
        <w:suppressAutoHyphens/>
        <w:wordWrap w:val="0"/>
        <w:spacing w:line="318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氏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名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D94337">
        <w:rPr>
          <w:rFonts w:ascii="ＭＳ 明朝" w:hAnsi="ＭＳ 明朝" w:cs="ＭＳ 明朝" w:hint="eastAsia"/>
          <w:color w:val="000000"/>
          <w:kern w:val="0"/>
          <w:sz w:val="15"/>
          <w:szCs w:val="15"/>
        </w:rPr>
        <w:t>（名称及び代表者の氏名）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D94337">
        <w:rPr>
          <w:rFonts w:ascii="ＭＳ 明朝" w:hAnsi="ＭＳ 明朝" w:cs="ＭＳ 明朝" w:hint="eastAsia"/>
          <w:color w:val="000000"/>
          <w:kern w:val="0"/>
          <w:sz w:val="15"/>
          <w:szCs w:val="15"/>
        </w:rPr>
        <w:t>電　話</w:t>
      </w:r>
    </w:p>
    <w:p w:rsidR="0073670A" w:rsidRDefault="0073670A" w:rsidP="00D94337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さきに　　　　年　　月　　日付け</w:t>
      </w:r>
      <w:r w:rsidR="00427AD8">
        <w:rPr>
          <w:rFonts w:ascii="ＭＳ 明朝" w:hAnsi="ＭＳ 明朝" w:cs="ＭＳ 明朝" w:hint="eastAsia"/>
          <w:color w:val="000000"/>
          <w:kern w:val="0"/>
          <w:sz w:val="24"/>
        </w:rPr>
        <w:t>で肥料の品質の確保等に関する法律</w:t>
      </w:r>
      <w:r w:rsidR="00203C5B">
        <w:rPr>
          <w:rFonts w:ascii="ＭＳ 明朝" w:hAnsi="ＭＳ 明朝" w:cs="ＭＳ 明朝" w:hint="eastAsia"/>
          <w:color w:val="000000"/>
          <w:kern w:val="0"/>
          <w:sz w:val="24"/>
        </w:rPr>
        <w:t>第２３条第１項の規定により届け出た事項に下記のとおり変更が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生じたので、同条第２項の規定により届け出ます。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:rsidR="00427944" w:rsidRDefault="00427944" w:rsidP="00D94337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１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変更した年月日</w:t>
      </w:r>
    </w:p>
    <w:p w:rsid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03343B" w:rsidRPr="00D94337" w:rsidRDefault="0003343B" w:rsidP="00D94337">
      <w:pPr>
        <w:suppressAutoHyphens/>
        <w:wordWrap w:val="0"/>
        <w:jc w:val="left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２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変更した事項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３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変更した理由</w:t>
      </w:r>
    </w:p>
    <w:p w:rsidR="00D94337" w:rsidRPr="00D94337" w:rsidRDefault="00D94337" w:rsidP="006D14F0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sectPr w:rsidR="00D94337" w:rsidRPr="00D943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632" w:rsidRDefault="00822632" w:rsidP="006D14F0">
      <w:r>
        <w:separator/>
      </w:r>
    </w:p>
  </w:endnote>
  <w:endnote w:type="continuationSeparator" w:id="0">
    <w:p w:rsidR="00822632" w:rsidRDefault="00822632" w:rsidP="006D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1DE" w:rsidRDefault="003E31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1DE" w:rsidRDefault="003E31D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1DE" w:rsidRDefault="003E31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632" w:rsidRDefault="00822632" w:rsidP="006D14F0">
      <w:r>
        <w:separator/>
      </w:r>
    </w:p>
  </w:footnote>
  <w:footnote w:type="continuationSeparator" w:id="0">
    <w:p w:rsidR="00822632" w:rsidRDefault="00822632" w:rsidP="006D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1DE" w:rsidRDefault="003E31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1DE" w:rsidRDefault="003E31D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1DE" w:rsidRDefault="003E31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37"/>
    <w:rsid w:val="0003343B"/>
    <w:rsid w:val="00203C5B"/>
    <w:rsid w:val="002B47A1"/>
    <w:rsid w:val="002B5CAE"/>
    <w:rsid w:val="003E31DE"/>
    <w:rsid w:val="00406588"/>
    <w:rsid w:val="00427944"/>
    <w:rsid w:val="00427AD8"/>
    <w:rsid w:val="00652D51"/>
    <w:rsid w:val="006D0EED"/>
    <w:rsid w:val="006D14F0"/>
    <w:rsid w:val="0073670A"/>
    <w:rsid w:val="00747094"/>
    <w:rsid w:val="0078526E"/>
    <w:rsid w:val="00786442"/>
    <w:rsid w:val="00822632"/>
    <w:rsid w:val="00900D2F"/>
    <w:rsid w:val="00C45DE5"/>
    <w:rsid w:val="00D94337"/>
    <w:rsid w:val="00DA2522"/>
    <w:rsid w:val="00DD5E99"/>
    <w:rsid w:val="00E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D14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D14F0"/>
    <w:rPr>
      <w:kern w:val="2"/>
      <w:sz w:val="21"/>
      <w:szCs w:val="24"/>
    </w:rPr>
  </w:style>
  <w:style w:type="paragraph" w:styleId="a5">
    <w:name w:val="footer"/>
    <w:basedOn w:val="a"/>
    <w:link w:val="a6"/>
    <w:rsid w:val="006D1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D14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2021-08-05T09:12:00Z</dcterms:created>
  <dcterms:modified xsi:type="dcterms:W3CDTF">2021-08-05T09:12:00Z</dcterms:modified>
</cp:coreProperties>
</file>